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0A" w:rsidRDefault="00112070">
      <w:r>
        <w:t>SW Asia (Middle East) Tic-Tac-Toe Geography Project</w:t>
      </w:r>
      <w:r>
        <w:tab/>
      </w:r>
      <w:r w:rsidR="00923E55">
        <w:tab/>
      </w:r>
      <w:r w:rsidR="00923E55">
        <w:tab/>
      </w:r>
      <w:r w:rsidR="00A825B2">
        <w:t>Due: February 3</w:t>
      </w:r>
      <w:bookmarkStart w:id="0" w:name="_GoBack"/>
      <w:bookmarkEnd w:id="0"/>
      <w:r w:rsidR="00827EB5">
        <w:t>, 2017</w:t>
      </w:r>
      <w:r>
        <w:tab/>
      </w:r>
      <w:r>
        <w:tab/>
      </w:r>
      <w:r>
        <w:tab/>
      </w:r>
      <w:r w:rsidR="00923E55">
        <w:t xml:space="preserve">     </w:t>
      </w:r>
      <w:r>
        <w:t>Name:</w:t>
      </w:r>
    </w:p>
    <w:p w:rsidR="00112070" w:rsidRDefault="00112070">
      <w:r>
        <w:t>Task: Complete a winning tic-tac-toe move of assignments on the Middle East.  Utilize my website and the internet for resources to assist you.</w:t>
      </w:r>
    </w:p>
    <w:tbl>
      <w:tblPr>
        <w:tblStyle w:val="TableGrid"/>
        <w:tblW w:w="0" w:type="auto"/>
        <w:tblLook w:val="04A0" w:firstRow="1" w:lastRow="0" w:firstColumn="1" w:lastColumn="0" w:noHBand="0" w:noVBand="1"/>
      </w:tblPr>
      <w:tblGrid>
        <w:gridCol w:w="4316"/>
        <w:gridCol w:w="4317"/>
        <w:gridCol w:w="4317"/>
      </w:tblGrid>
      <w:tr w:rsidR="00112070" w:rsidTr="00112070">
        <w:trPr>
          <w:trHeight w:val="2690"/>
        </w:trPr>
        <w:tc>
          <w:tcPr>
            <w:tcW w:w="4316" w:type="dxa"/>
          </w:tcPr>
          <w:p w:rsidR="00112070" w:rsidRDefault="00112070">
            <w:r>
              <w:t>Research the environmental issues of SW Asia.  Focus this research on the water issues concerning its unequal distribution and how that unequal distribution has impacted irrigation and drinking water.  Once your research is complete, create a poster</w:t>
            </w:r>
            <w:r w:rsidR="00604EDE">
              <w:t xml:space="preserve"> that explains these concerns and their impact on the region overall.</w:t>
            </w:r>
          </w:p>
        </w:tc>
        <w:tc>
          <w:tcPr>
            <w:tcW w:w="4317" w:type="dxa"/>
          </w:tcPr>
          <w:p w:rsidR="00112070" w:rsidRDefault="00F3292E">
            <w:r>
              <w:t xml:space="preserve">Religions are a major aspect of cultures around the world.  This is no different in SW Asia.  The main ethnic groups of SW Asia are the Arabs, Persians, and Kurds.  Create a brochure that highlights each ethnic group.  Focus on their diversity but be sure to include their </w:t>
            </w:r>
            <w:r w:rsidR="009862F2">
              <w:t>similarities as well.  Your brochure will be copied and handed out to your classmates for use during our units on Asia.</w:t>
            </w:r>
          </w:p>
        </w:tc>
        <w:tc>
          <w:tcPr>
            <w:tcW w:w="4317" w:type="dxa"/>
          </w:tcPr>
          <w:p w:rsidR="00112070" w:rsidRDefault="00F3292E">
            <w:r>
              <w:t>Research the role of oil within SW Asia.  How has oil impacted the economy of countries within SW Asia?  How has oil impacted the people of SW Asia?  How has oil impacted the governments of countries within SW Asia?  Create a song or poem discussing these questions and the answers to them.  Bonus points for creating a video in which you perform your song or poem.</w:t>
            </w:r>
          </w:p>
        </w:tc>
      </w:tr>
      <w:tr w:rsidR="00112070" w:rsidTr="00112070">
        <w:trPr>
          <w:trHeight w:val="2690"/>
        </w:trPr>
        <w:tc>
          <w:tcPr>
            <w:tcW w:w="4316" w:type="dxa"/>
          </w:tcPr>
          <w:p w:rsidR="00112070" w:rsidRDefault="00604EDE">
            <w:r>
              <w:t>Research the role of oil within SW Asia.  How has oil impacted the economy of countries within SW Asia?  How has oil impacted the people of SW Asia?  How has oil impacted the governments of countries within SW Asia?  Create a song or poem discussing these questions and the answers to them.  Bonus p</w:t>
            </w:r>
            <w:r w:rsidR="00F3292E">
              <w:t>oints for creating a video in which you perform your song or poem.</w:t>
            </w:r>
          </w:p>
        </w:tc>
        <w:tc>
          <w:tcPr>
            <w:tcW w:w="4317" w:type="dxa"/>
          </w:tcPr>
          <w:p w:rsidR="00112070" w:rsidRDefault="009862F2">
            <w:r>
              <w:t xml:space="preserve">Within the Islamic religion are two major groups; Sunni and Shia.  Research both groups and create something that demonstrates what you have learned.  </w:t>
            </w:r>
            <w:r w:rsidR="00D0222B">
              <w:t>Consider</w:t>
            </w:r>
            <w:r>
              <w:t xml:space="preserve"> the why as you research.  Why are they divided?  Why are they in conflict?</w:t>
            </w:r>
            <w:r w:rsidR="00D0222B">
              <w:t xml:space="preserve">  Why why why?</w:t>
            </w:r>
          </w:p>
        </w:tc>
        <w:tc>
          <w:tcPr>
            <w:tcW w:w="4317" w:type="dxa"/>
          </w:tcPr>
          <w:p w:rsidR="00112070" w:rsidRDefault="00F3292E">
            <w:r>
              <w:t>Demonstrate how the deserts and rivers of SW Asia have impacted the population in terms of where people live, the type of work they do, and how they travel from place to place.  Demonstrate these things in the format of your choosing.  Potential ideas include: poster, artwork, song, story, documentary, etc.</w:t>
            </w:r>
          </w:p>
        </w:tc>
      </w:tr>
      <w:tr w:rsidR="00112070" w:rsidTr="00112070">
        <w:trPr>
          <w:trHeight w:val="2789"/>
        </w:trPr>
        <w:tc>
          <w:tcPr>
            <w:tcW w:w="4316" w:type="dxa"/>
          </w:tcPr>
          <w:p w:rsidR="00112070" w:rsidRDefault="00F3292E">
            <w:r>
              <w:t>Demonstrate how the deserts and rivers of SW Asia have impacted the population in terms of where people live, the type of work they do, and how they travel from place to place.  Demonstrate these things in the format of your choosing.  Potential ideas include: poster, artwork, song, story, documentary, etc.</w:t>
            </w:r>
          </w:p>
        </w:tc>
        <w:tc>
          <w:tcPr>
            <w:tcW w:w="4317" w:type="dxa"/>
          </w:tcPr>
          <w:p w:rsidR="00112070" w:rsidRDefault="00604EDE">
            <w:r>
              <w:t>Research the environmental issues of SW Asia.  Focus this research on the water issues concerning its unequal distribution and how that unequal distribution has impacted irrigation and drinking water.  Once your research is complete, create a poster that explains these concerns and their impact on the region overall.</w:t>
            </w:r>
          </w:p>
        </w:tc>
        <w:tc>
          <w:tcPr>
            <w:tcW w:w="4317" w:type="dxa"/>
          </w:tcPr>
          <w:p w:rsidR="00112070" w:rsidRDefault="009862F2">
            <w:r>
              <w:t>Religions are a major aspect of cultures around the world.  This is no different in SW Asia.  The main ethnic groups of SW Asia are the Arabs, Persians, and Kurds.  Create a brochure that highlights each ethnic group.  Focus on their diversity but be sure to include their similarities as well.  Your brochure will be copied and handed out to your classmates for use during our units on Asia.</w:t>
            </w:r>
          </w:p>
        </w:tc>
      </w:tr>
    </w:tbl>
    <w:p w:rsidR="00112070" w:rsidRDefault="00112070"/>
    <w:sectPr w:rsidR="00112070" w:rsidSect="001120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70"/>
    <w:rsid w:val="00035C74"/>
    <w:rsid w:val="00112070"/>
    <w:rsid w:val="0026180C"/>
    <w:rsid w:val="00313BDD"/>
    <w:rsid w:val="00604EDE"/>
    <w:rsid w:val="00827EB5"/>
    <w:rsid w:val="009001C5"/>
    <w:rsid w:val="00923E55"/>
    <w:rsid w:val="009862F2"/>
    <w:rsid w:val="009F4A6A"/>
    <w:rsid w:val="00A825B2"/>
    <w:rsid w:val="00D0222B"/>
    <w:rsid w:val="00E44FA0"/>
    <w:rsid w:val="00E668E0"/>
    <w:rsid w:val="00F3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2AA6"/>
  <w15:chartTrackingRefBased/>
  <w15:docId w15:val="{224F2E37-4ADE-41E0-A917-399FAF17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Schilling</dc:creator>
  <cp:keywords/>
  <dc:description/>
  <cp:lastModifiedBy>Ben Schilling</cp:lastModifiedBy>
  <cp:revision>9</cp:revision>
  <dcterms:created xsi:type="dcterms:W3CDTF">2017-01-20T18:32:00Z</dcterms:created>
  <dcterms:modified xsi:type="dcterms:W3CDTF">2017-01-22T15:39:00Z</dcterms:modified>
</cp:coreProperties>
</file>