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645738" w:rsidRDefault="00645738" w:rsidP="00645738">
      <w:pPr>
        <w:pStyle w:val="NoSpacing"/>
        <w:jc w:val="center"/>
        <w:rPr>
          <w:rFonts w:ascii="KG Second Chances Sketch" w:hAnsi="KG Second Chances Sketch"/>
          <w:sz w:val="96"/>
          <w:szCs w:val="96"/>
        </w:rPr>
      </w:pPr>
      <w:r w:rsidRPr="00645738">
        <w:rPr>
          <w:rFonts w:ascii="KG Second Chances Sketch" w:hAnsi="KG Second Chances Sketch"/>
          <w:sz w:val="96"/>
          <w:szCs w:val="96"/>
        </w:rPr>
        <w:t>Economics Awards</w:t>
      </w:r>
    </w:p>
    <w:p w:rsidR="00645738" w:rsidRDefault="00645738" w:rsidP="00645738">
      <w:pPr>
        <w:pStyle w:val="NoSpacing"/>
        <w:rPr>
          <w:rFonts w:ascii="Tahoma" w:hAnsi="Tahoma" w:cs="Tahoma"/>
          <w:sz w:val="24"/>
          <w:szCs w:val="24"/>
        </w:rPr>
      </w:pPr>
      <w:r w:rsidRPr="00645738">
        <w:rPr>
          <w:rFonts w:ascii="Tahoma" w:hAnsi="Tahoma" w:cs="Tahoma"/>
          <w:b/>
          <w:sz w:val="24"/>
          <w:szCs w:val="24"/>
        </w:rPr>
        <w:t>Directions:</w:t>
      </w:r>
      <w:r w:rsidRPr="00645738">
        <w:rPr>
          <w:rFonts w:ascii="Tahoma" w:hAnsi="Tahoma" w:cs="Tahoma"/>
          <w:sz w:val="24"/>
          <w:szCs w:val="24"/>
        </w:rPr>
        <w:t xml:space="preserve"> Create an award for the economies of South Africa and Nigeria. Draw the award and also include a brief description of why the award was given.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5AB2F" wp14:editId="5C55240E">
                <wp:simplePos x="0" y="0"/>
                <wp:positionH relativeFrom="margin">
                  <wp:posOffset>4686300</wp:posOffset>
                </wp:positionH>
                <wp:positionV relativeFrom="paragraph">
                  <wp:posOffset>4436300</wp:posOffset>
                </wp:positionV>
                <wp:extent cx="4346368" cy="1900052"/>
                <wp:effectExtent l="38100" t="38100" r="111760" b="1193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368" cy="1900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5DB45" id="Rectangle 6" o:spid="_x0000_s1026" style="position:absolute;margin-left:369pt;margin-top:349.3pt;width:342.25pt;height:149.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" filled="f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52233" wp14:editId="620DD4B1">
                <wp:simplePos x="0" y="0"/>
                <wp:positionH relativeFrom="margin">
                  <wp:align>left</wp:align>
                </wp:positionH>
                <wp:positionV relativeFrom="paragraph">
                  <wp:posOffset>4438856</wp:posOffset>
                </wp:positionV>
                <wp:extent cx="4346368" cy="1900052"/>
                <wp:effectExtent l="38100" t="38100" r="111760" b="1193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368" cy="1900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678C6" id="Rectangle 5" o:spid="_x0000_s1026" style="position:absolute;margin-left:0;margin-top:349.5pt;width:342.25pt;height:149.6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" filled="f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58628" wp14:editId="34189009">
                <wp:simplePos x="0" y="0"/>
                <wp:positionH relativeFrom="column">
                  <wp:posOffset>6143122</wp:posOffset>
                </wp:positionH>
                <wp:positionV relativeFrom="paragraph">
                  <wp:posOffset>3914066</wp:posOffset>
                </wp:positionV>
                <wp:extent cx="1769423" cy="451262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738" w:rsidRPr="00645738" w:rsidRDefault="00645738" w:rsidP="00645738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sz w:val="36"/>
                                <w:szCs w:val="36"/>
                              </w:rPr>
                              <w:t>Nigeria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586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3.7pt;margin-top:308.2pt;width:139.3pt;height:3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" filled="f" stroked="f" strokeweight=".5pt">
                <v:textbox>
                  <w:txbxContent>
                    <w:p w:rsidR="00645738" w:rsidRPr="00645738" w:rsidRDefault="00645738" w:rsidP="00645738">
                      <w:pPr>
                        <w:jc w:val="center"/>
                        <w:rPr>
                          <w:rFonts w:ascii="KG Second Chances Solid" w:hAnsi="KG Second Chances Solid"/>
                          <w:sz w:val="36"/>
                          <w:szCs w:val="36"/>
                        </w:rPr>
                      </w:pPr>
                      <w:r>
                        <w:rPr>
                          <w:rFonts w:ascii="KG Second Chances Solid" w:hAnsi="KG Second Chances Solid"/>
                          <w:sz w:val="36"/>
                          <w:szCs w:val="36"/>
                        </w:rPr>
                        <w:t>Nigeria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A8B81" wp14:editId="05A68C5D">
                <wp:simplePos x="0" y="0"/>
                <wp:positionH relativeFrom="column">
                  <wp:posOffset>1346010</wp:posOffset>
                </wp:positionH>
                <wp:positionV relativeFrom="paragraph">
                  <wp:posOffset>3916045</wp:posOffset>
                </wp:positionV>
                <wp:extent cx="1769423" cy="45126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738" w:rsidRPr="00645738" w:rsidRDefault="00645738" w:rsidP="00645738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36"/>
                                <w:szCs w:val="36"/>
                              </w:rPr>
                            </w:pPr>
                            <w:r w:rsidRPr="00645738">
                              <w:rPr>
                                <w:rFonts w:ascii="KG Second Chances Solid" w:hAnsi="KG Second Chances Solid"/>
                                <w:sz w:val="36"/>
                                <w:szCs w:val="36"/>
                              </w:rPr>
                              <w:t>South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A8B81" id="Text Box 2" o:spid="_x0000_s1027" type="#_x0000_t202" style="position:absolute;margin-left:106pt;margin-top:308.35pt;width:139.3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" filled="f" stroked="f" strokeweight=".5pt">
                <v:textbox>
                  <w:txbxContent>
                    <w:p w:rsidR="00645738" w:rsidRPr="00645738" w:rsidRDefault="00645738" w:rsidP="00645738">
                      <w:pPr>
                        <w:jc w:val="center"/>
                        <w:rPr>
                          <w:rFonts w:ascii="KG Second Chances Solid" w:hAnsi="KG Second Chances Solid"/>
                          <w:sz w:val="36"/>
                          <w:szCs w:val="36"/>
                        </w:rPr>
                      </w:pPr>
                      <w:r w:rsidRPr="00645738">
                        <w:rPr>
                          <w:rFonts w:ascii="KG Second Chances Solid" w:hAnsi="KG Second Chances Solid"/>
                          <w:sz w:val="36"/>
                          <w:szCs w:val="36"/>
                        </w:rPr>
                        <w:t>South Africa</w:t>
                      </w:r>
                    </w:p>
                  </w:txbxContent>
                </v:textbox>
              </v:shape>
            </w:pict>
          </mc:Fallback>
        </mc:AlternateContent>
      </w:r>
      <w:r w:rsidRPr="00645738">
        <w:drawing>
          <wp:anchor distT="0" distB="0" distL="114300" distR="114300" simplePos="0" relativeHeight="251660288" behindDoc="0" locked="0" layoutInCell="1" allowOverlap="1" wp14:anchorId="61637D9C" wp14:editId="40D6C1DB">
            <wp:simplePos x="0" y="0"/>
            <wp:positionH relativeFrom="margin">
              <wp:align>right</wp:align>
            </wp:positionH>
            <wp:positionV relativeFrom="paragraph">
              <wp:posOffset>185346</wp:posOffset>
            </wp:positionV>
            <wp:extent cx="4370119" cy="446084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119" cy="446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738">
        <w:drawing>
          <wp:anchor distT="0" distB="0" distL="114300" distR="114300" simplePos="0" relativeHeight="251658240" behindDoc="1" locked="0" layoutInCell="1" allowOverlap="1" wp14:anchorId="09D7D5E3" wp14:editId="38352B73">
            <wp:simplePos x="0" y="0"/>
            <wp:positionH relativeFrom="margin">
              <wp:align>left</wp:align>
            </wp:positionH>
            <wp:positionV relativeFrom="paragraph">
              <wp:posOffset>187490</wp:posOffset>
            </wp:positionV>
            <wp:extent cx="4370119" cy="446084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119" cy="446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Pr="00645738" w:rsidRDefault="00645738" w:rsidP="00645738"/>
    <w:p w:rsidR="00645738" w:rsidRDefault="00645738" w:rsidP="00645738"/>
    <w:p w:rsidR="00645738" w:rsidRDefault="00645738" w:rsidP="00645738">
      <w:pPr>
        <w:jc w:val="right"/>
      </w:pPr>
    </w:p>
    <w:p w:rsidR="00645738" w:rsidRDefault="00645738" w:rsidP="00645738">
      <w:pPr>
        <w:jc w:val="right"/>
      </w:pPr>
    </w:p>
    <w:p w:rsidR="00645738" w:rsidRDefault="00645738" w:rsidP="00645738">
      <w:pPr>
        <w:jc w:val="right"/>
      </w:pPr>
    </w:p>
    <w:p w:rsidR="00645738" w:rsidRPr="00645738" w:rsidRDefault="00645738" w:rsidP="00645738">
      <w:pPr>
        <w:jc w:val="right"/>
      </w:pPr>
      <w:bookmarkStart w:id="0" w:name="_GoBack"/>
      <w:bookmarkEnd w:id="0"/>
    </w:p>
    <w:sectPr w:rsidR="00645738" w:rsidRPr="00645738" w:rsidSect="006457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8"/>
    <w:rsid w:val="00001EF8"/>
    <w:rsid w:val="0000434A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4B27"/>
    <w:rsid w:val="00490E02"/>
    <w:rsid w:val="004A05BB"/>
    <w:rsid w:val="004A35AA"/>
    <w:rsid w:val="004B11FD"/>
    <w:rsid w:val="004B2E2F"/>
    <w:rsid w:val="004C232C"/>
    <w:rsid w:val="004D0BFA"/>
    <w:rsid w:val="004D4BFF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5738"/>
    <w:rsid w:val="006469E0"/>
    <w:rsid w:val="00650F90"/>
    <w:rsid w:val="006643B7"/>
    <w:rsid w:val="006676FF"/>
    <w:rsid w:val="00684A01"/>
    <w:rsid w:val="00686386"/>
    <w:rsid w:val="006A17C4"/>
    <w:rsid w:val="006A2A9A"/>
    <w:rsid w:val="006B134D"/>
    <w:rsid w:val="006B7584"/>
    <w:rsid w:val="006D2BB7"/>
    <w:rsid w:val="006E2F4A"/>
    <w:rsid w:val="006F6A30"/>
    <w:rsid w:val="006F6E01"/>
    <w:rsid w:val="007017F0"/>
    <w:rsid w:val="00713FC8"/>
    <w:rsid w:val="00743298"/>
    <w:rsid w:val="00746A41"/>
    <w:rsid w:val="00747ABC"/>
    <w:rsid w:val="0077287C"/>
    <w:rsid w:val="00796857"/>
    <w:rsid w:val="007A256A"/>
    <w:rsid w:val="007A5343"/>
    <w:rsid w:val="007A7C70"/>
    <w:rsid w:val="007B3028"/>
    <w:rsid w:val="007B4DD6"/>
    <w:rsid w:val="007C0317"/>
    <w:rsid w:val="007D7EB1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2019A"/>
    <w:rsid w:val="009216AD"/>
    <w:rsid w:val="009263D7"/>
    <w:rsid w:val="00935414"/>
    <w:rsid w:val="0094328D"/>
    <w:rsid w:val="009477DA"/>
    <w:rsid w:val="00951FB4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04114"/>
    <w:rsid w:val="00A15814"/>
    <w:rsid w:val="00A367AC"/>
    <w:rsid w:val="00A44CC0"/>
    <w:rsid w:val="00A461C4"/>
    <w:rsid w:val="00A47EDF"/>
    <w:rsid w:val="00A47F78"/>
    <w:rsid w:val="00A660E9"/>
    <w:rsid w:val="00A661B2"/>
    <w:rsid w:val="00A74443"/>
    <w:rsid w:val="00A91B48"/>
    <w:rsid w:val="00A94062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62802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222D8"/>
    <w:rsid w:val="00C31F52"/>
    <w:rsid w:val="00C35DDA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B29BA"/>
    <w:rsid w:val="00EC323F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E7AFA-BA77-4AC1-9A0C-8FEC88F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7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2013-11-07T13:46:00Z</dcterms:created>
  <dcterms:modified xsi:type="dcterms:W3CDTF">2013-11-07T13:52:00Z</dcterms:modified>
</cp:coreProperties>
</file>